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7C70" w14:textId="3528B8FD" w:rsidR="00CE306C" w:rsidRDefault="7110688F" w:rsidP="248539DE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248539DE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3224F280" w14:textId="6D8BB873" w:rsidR="00CE306C" w:rsidRDefault="00CE306C" w:rsidP="248539DE">
      <w:pPr>
        <w:rPr>
          <w:rFonts w:ascii="Arial" w:eastAsia="Arial" w:hAnsi="Arial" w:cs="Arial"/>
          <w:color w:val="000000" w:themeColor="text1"/>
        </w:rPr>
      </w:pPr>
    </w:p>
    <w:p w14:paraId="3AD6606A" w14:textId="09640C67" w:rsidR="00CE306C" w:rsidRDefault="7110688F" w:rsidP="248539DE">
      <w:pPr>
        <w:rPr>
          <w:rFonts w:ascii="Arial" w:eastAsia="Arial" w:hAnsi="Arial" w:cs="Arial"/>
          <w:color w:val="000000" w:themeColor="text1"/>
        </w:rPr>
      </w:pPr>
      <w:r w:rsidRPr="248539DE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248539DE">
        <w:rPr>
          <w:rFonts w:ascii="Arial" w:eastAsia="Arial" w:hAnsi="Arial" w:cs="Arial"/>
          <w:color w:val="000000" w:themeColor="text1"/>
          <w:lang w:val="en-AU"/>
        </w:rPr>
        <w:t xml:space="preserve"> Individual 27 (SA)</w:t>
      </w:r>
    </w:p>
    <w:p w14:paraId="00BCF1C1" w14:textId="475A632A" w:rsidR="00CE306C" w:rsidRDefault="7110688F" w:rsidP="248539DE">
      <w:pPr>
        <w:rPr>
          <w:rFonts w:ascii="Arial" w:eastAsia="Arial" w:hAnsi="Arial" w:cs="Arial"/>
          <w:color w:val="000000" w:themeColor="text1"/>
        </w:rPr>
      </w:pPr>
      <w:r w:rsidRPr="248539DE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248539DE">
        <w:rPr>
          <w:rFonts w:ascii="Arial" w:eastAsia="Arial" w:hAnsi="Arial" w:cs="Arial"/>
          <w:color w:val="000000" w:themeColor="text1"/>
          <w:lang w:val="en-AU"/>
        </w:rPr>
        <w:t xml:space="preserve"> 8/22/2021 11:10:00 AM</w:t>
      </w:r>
    </w:p>
    <w:p w14:paraId="48AEC47D" w14:textId="78849FD0" w:rsidR="00CE306C" w:rsidRDefault="7110688F" w:rsidP="248539DE">
      <w:pPr>
        <w:rPr>
          <w:rFonts w:ascii="Arial" w:eastAsia="Arial" w:hAnsi="Arial" w:cs="Arial"/>
          <w:color w:val="000000" w:themeColor="text1"/>
        </w:rPr>
      </w:pPr>
      <w:r w:rsidRPr="248539DE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248539DE">
        <w:rPr>
          <w:rFonts w:ascii="Arial" w:eastAsia="Arial" w:hAnsi="Arial" w:cs="Arial"/>
          <w:color w:val="000000" w:themeColor="text1"/>
          <w:lang w:val="en-AU"/>
        </w:rPr>
        <w:t xml:space="preserve"> A participant currently receiving home and living supports</w:t>
      </w:r>
    </w:p>
    <w:p w14:paraId="7683D0AC" w14:textId="4FA6DB4F" w:rsidR="00CE306C" w:rsidRDefault="00CE306C" w:rsidP="248539DE">
      <w:pPr>
        <w:rPr>
          <w:rFonts w:ascii="Arial" w:eastAsia="Arial" w:hAnsi="Arial" w:cs="Arial"/>
          <w:color w:val="000000" w:themeColor="text1"/>
        </w:rPr>
      </w:pPr>
    </w:p>
    <w:p w14:paraId="372E2F85" w14:textId="76A444CC" w:rsidR="00CE306C" w:rsidRDefault="7110688F" w:rsidP="248539DE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48539D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56373A6A" w14:textId="1C671289" w:rsidR="00CE306C" w:rsidRDefault="7110688F" w:rsidP="248539DE">
      <w:pPr>
        <w:ind w:firstLine="360"/>
        <w:rPr>
          <w:rFonts w:ascii="Arial" w:eastAsia="Arial" w:hAnsi="Arial" w:cs="Arial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No</w:t>
      </w:r>
    </w:p>
    <w:p w14:paraId="2C120977" w14:textId="2D0727B3" w:rsidR="00CE306C" w:rsidRDefault="7110688F" w:rsidP="248539DE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48539D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1305F5">
        <w:tab/>
      </w:r>
    </w:p>
    <w:p w14:paraId="11813B55" w14:textId="2565BB91" w:rsidR="00CE306C" w:rsidRDefault="7110688F" w:rsidP="248539DE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I’m happy with my current arrangements: No</w:t>
      </w:r>
    </w:p>
    <w:p w14:paraId="4DA0E100" w14:textId="1A9410A2" w:rsidR="00CE306C" w:rsidRDefault="7110688F" w:rsidP="248539DE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I don’t think I have the money to make changes: Yes</w:t>
      </w:r>
    </w:p>
    <w:p w14:paraId="05DD483E" w14:textId="4909A517" w:rsidR="00CE306C" w:rsidRDefault="7110688F" w:rsidP="248539DE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I don’t know where to start: No</w:t>
      </w:r>
    </w:p>
    <w:p w14:paraId="6A86CBD8" w14:textId="30CCA434" w:rsidR="00CE306C" w:rsidRDefault="7110688F" w:rsidP="248539DE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I’m comfortable thinking about it on my own: No</w:t>
      </w:r>
    </w:p>
    <w:p w14:paraId="235D0D5F" w14:textId="5FE9CDEF" w:rsidR="00CE306C" w:rsidRDefault="7110688F" w:rsidP="248539DE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I don’t want to talk about it: No</w:t>
      </w:r>
    </w:p>
    <w:p w14:paraId="70E9E7D7" w14:textId="7632BE62" w:rsidR="00CE306C" w:rsidRDefault="7110688F" w:rsidP="248539DE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5E4A6801" w14:textId="1ABA6E64" w:rsidR="00CE306C" w:rsidRDefault="7110688F" w:rsidP="248539DE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48539D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1305F5">
        <w:tab/>
      </w:r>
    </w:p>
    <w:p w14:paraId="02B39956" w14:textId="1E2422CC" w:rsidR="00CE306C" w:rsidRDefault="7110688F" w:rsidP="248539DE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Who I want to live with: Yes</w:t>
      </w:r>
    </w:p>
    <w:p w14:paraId="43FAA175" w14:textId="40E4ACBB" w:rsidR="00CE306C" w:rsidRDefault="7110688F" w:rsidP="248539DE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Where I want to live: Yes</w:t>
      </w:r>
    </w:p>
    <w:p w14:paraId="3BCE6BD8" w14:textId="6181EF33" w:rsidR="00CE306C" w:rsidRDefault="7110688F" w:rsidP="248539DE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What supports the NDIS funds: No</w:t>
      </w:r>
    </w:p>
    <w:p w14:paraId="0044B92C" w14:textId="0C49E1C3" w:rsidR="00CE306C" w:rsidRDefault="7110688F" w:rsidP="248539DE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What options are available: No</w:t>
      </w:r>
    </w:p>
    <w:p w14:paraId="67AD5ECF" w14:textId="40E1647F" w:rsidR="00CE306C" w:rsidRDefault="7110688F" w:rsidP="248539DE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What other people have done: Yes</w:t>
      </w:r>
    </w:p>
    <w:p w14:paraId="0AF6B8FF" w14:textId="7A6687E3" w:rsidR="00CE306C" w:rsidRDefault="7110688F" w:rsidP="248539DE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2CC454A6" w14:textId="19517BE5" w:rsidR="00CE306C" w:rsidRDefault="7110688F" w:rsidP="248539DE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1305F5">
        <w:tab/>
      </w:r>
    </w:p>
    <w:p w14:paraId="655C7D11" w14:textId="6F7C1A77" w:rsidR="00CE306C" w:rsidRDefault="7110688F" w:rsidP="248539DE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0E7CBA8E" w14:textId="52590C36" w:rsidR="00CE306C" w:rsidRDefault="00CE306C" w:rsidP="248539DE">
      <w:pPr>
        <w:rPr>
          <w:rFonts w:ascii="Arial" w:eastAsia="Arial" w:hAnsi="Arial" w:cs="Arial"/>
          <w:color w:val="000000" w:themeColor="text1"/>
        </w:rPr>
      </w:pPr>
    </w:p>
    <w:p w14:paraId="1EDF768B" w14:textId="571D8E61" w:rsidR="00CE306C" w:rsidRDefault="7110688F" w:rsidP="248539DE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48539D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1E35BD16" w14:textId="72136A69" w:rsidR="00CE306C" w:rsidRDefault="7110688F" w:rsidP="248539DE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Internet: Yes</w:t>
      </w:r>
      <w:r w:rsidR="001305F5">
        <w:tab/>
      </w:r>
    </w:p>
    <w:p w14:paraId="5E237D3D" w14:textId="1C5C17F6" w:rsidR="00CE306C" w:rsidRDefault="7110688F" w:rsidP="248539DE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Social media: Yes</w:t>
      </w:r>
    </w:p>
    <w:p w14:paraId="630342C4" w14:textId="03E788D6" w:rsidR="00CE306C" w:rsidRDefault="7110688F" w:rsidP="248539DE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Service providers: No</w:t>
      </w:r>
    </w:p>
    <w:p w14:paraId="1334F5A0" w14:textId="65C7510A" w:rsidR="00CE306C" w:rsidRDefault="7110688F" w:rsidP="248539DE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Support Coordinator / LACs: Yes</w:t>
      </w:r>
    </w:p>
    <w:p w14:paraId="7A130574" w14:textId="5CC857E3" w:rsidR="00CE306C" w:rsidRDefault="7110688F" w:rsidP="248539DE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NDIS / NDIS website: No</w:t>
      </w:r>
      <w:r w:rsidR="001305F5">
        <w:tab/>
      </w:r>
    </w:p>
    <w:p w14:paraId="3ADF88E2" w14:textId="50917CD2" w:rsidR="00CE306C" w:rsidRDefault="7110688F" w:rsidP="248539DE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Friends and family: Yes</w:t>
      </w:r>
    </w:p>
    <w:p w14:paraId="42CB0E2F" w14:textId="7B4F445C" w:rsidR="00CE306C" w:rsidRDefault="7110688F" w:rsidP="248539DE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Other participants / peers: Yes</w:t>
      </w:r>
      <w:r w:rsidR="001305F5">
        <w:tab/>
      </w:r>
    </w:p>
    <w:p w14:paraId="1BB55AE3" w14:textId="6AAC2439" w:rsidR="00CE306C" w:rsidRDefault="7110688F" w:rsidP="248539DE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Government websites: No</w:t>
      </w:r>
    </w:p>
    <w:p w14:paraId="6C1704BB" w14:textId="3533DCFE" w:rsidR="00CE306C" w:rsidRDefault="7110688F" w:rsidP="248539DE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Peak bodies / advocacy groups: No</w:t>
      </w:r>
    </w:p>
    <w:p w14:paraId="0976AB1E" w14:textId="24195791" w:rsidR="00CE306C" w:rsidRDefault="7110688F" w:rsidP="248539DE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7D7126C8" w14:textId="522D74D0" w:rsidR="00CE306C" w:rsidRDefault="00CE306C" w:rsidP="248539DE">
      <w:pPr>
        <w:rPr>
          <w:rFonts w:ascii="Arial" w:eastAsia="Arial" w:hAnsi="Arial" w:cs="Arial"/>
          <w:color w:val="000000" w:themeColor="text1"/>
        </w:rPr>
      </w:pPr>
    </w:p>
    <w:p w14:paraId="2DE97365" w14:textId="5AB9AEF8" w:rsidR="00CE306C" w:rsidRDefault="7110688F" w:rsidP="248539DE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48539D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39957BE3" w14:textId="450C42D9" w:rsidR="00CE306C" w:rsidRDefault="7110688F" w:rsidP="248539DE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Yes</w:t>
      </w:r>
    </w:p>
    <w:p w14:paraId="7E3F51F2" w14:textId="3EB2FE49" w:rsidR="00CE306C" w:rsidRDefault="7110688F" w:rsidP="248539DE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Someone to talk through my options with me: Yes</w:t>
      </w:r>
    </w:p>
    <w:p w14:paraId="197A5D20" w14:textId="1F8505A1" w:rsidR="00CE306C" w:rsidRDefault="7110688F" w:rsidP="248539DE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Information that I can take away and read on my own: No</w:t>
      </w:r>
    </w:p>
    <w:p w14:paraId="5CA15138" w14:textId="7229C4C0" w:rsidR="00CE306C" w:rsidRDefault="7110688F" w:rsidP="248539DE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Information given to providers: No</w:t>
      </w:r>
    </w:p>
    <w:p w14:paraId="7AAF0AE8" w14:textId="75360840" w:rsidR="00CE306C" w:rsidRDefault="7110688F" w:rsidP="248539DE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No</w:t>
      </w:r>
    </w:p>
    <w:p w14:paraId="042A5C52" w14:textId="34D1177A" w:rsidR="00CE306C" w:rsidRDefault="7110688F" w:rsidP="248539DE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3068FB3B" w14:textId="07FFD2D4" w:rsidR="00CE306C" w:rsidRDefault="00CE306C" w:rsidP="248539DE">
      <w:pPr>
        <w:rPr>
          <w:rFonts w:ascii="Arial" w:eastAsia="Arial" w:hAnsi="Arial" w:cs="Arial"/>
          <w:color w:val="000000" w:themeColor="text1"/>
        </w:rPr>
      </w:pPr>
    </w:p>
    <w:p w14:paraId="4CD81251" w14:textId="68864525" w:rsidR="00CE306C" w:rsidRDefault="7110688F" w:rsidP="248539DE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48539D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4B80609B" w14:textId="4091E2C8" w:rsidR="00CE306C" w:rsidRDefault="7110688F" w:rsidP="248539DE">
      <w:pPr>
        <w:ind w:firstLine="360"/>
        <w:rPr>
          <w:rFonts w:ascii="Arial" w:eastAsia="Arial" w:hAnsi="Arial" w:cs="Arial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Not at all helpful</w:t>
      </w:r>
      <w:r w:rsidR="001305F5">
        <w:tab/>
      </w:r>
    </w:p>
    <w:p w14:paraId="72F24DE6" w14:textId="785F31D2" w:rsidR="00CE306C" w:rsidRDefault="7110688F" w:rsidP="248539DE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48539D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2C51F975" w14:textId="0B0EA186" w:rsidR="00CE306C" w:rsidRDefault="7110688F" w:rsidP="248539DE">
      <w:pPr>
        <w:ind w:left="426"/>
        <w:rPr>
          <w:rFonts w:ascii="Arial" w:eastAsia="Arial" w:hAnsi="Arial" w:cs="Arial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20250E7D" w14:textId="40F2965E" w:rsidR="00CE306C" w:rsidRDefault="00CE306C" w:rsidP="248539DE">
      <w:pPr>
        <w:rPr>
          <w:rFonts w:ascii="Arial" w:eastAsia="Arial" w:hAnsi="Arial" w:cs="Arial"/>
          <w:color w:val="000000" w:themeColor="text1"/>
        </w:rPr>
      </w:pPr>
    </w:p>
    <w:p w14:paraId="1767BC7D" w14:textId="1AED2CEA" w:rsidR="00CE306C" w:rsidRDefault="7110688F" w:rsidP="248539DE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48539D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15C89488" w14:textId="40AD765B" w:rsidR="00CE306C" w:rsidRDefault="7110688F" w:rsidP="248539DE">
      <w:pPr>
        <w:ind w:firstLine="360"/>
        <w:rPr>
          <w:rFonts w:ascii="Arial" w:eastAsia="Arial" w:hAnsi="Arial" w:cs="Arial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Yes</w:t>
      </w:r>
      <w:r w:rsidR="001305F5">
        <w:tab/>
      </w:r>
    </w:p>
    <w:p w14:paraId="333FD249" w14:textId="39FD9A5C" w:rsidR="00CE306C" w:rsidRDefault="7110688F" w:rsidP="248539DE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48539D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6812EB50" w14:textId="7FDD13A0" w:rsidR="00CE306C" w:rsidRDefault="7110688F" w:rsidP="248539DE">
      <w:pPr>
        <w:ind w:left="426"/>
        <w:rPr>
          <w:rFonts w:ascii="Arial" w:eastAsia="Arial" w:hAnsi="Arial" w:cs="Arial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06589624" w14:textId="3646B72B" w:rsidR="00CE306C" w:rsidRDefault="00CE306C" w:rsidP="248539DE">
      <w:pPr>
        <w:rPr>
          <w:rFonts w:ascii="Arial" w:eastAsia="Arial" w:hAnsi="Arial" w:cs="Arial"/>
          <w:color w:val="000000" w:themeColor="text1"/>
        </w:rPr>
      </w:pPr>
    </w:p>
    <w:p w14:paraId="439A202C" w14:textId="07436986" w:rsidR="00CE306C" w:rsidRDefault="7110688F" w:rsidP="248539DE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48539D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2E2B251C" w14:textId="5C5B7C1F" w:rsidR="00CE306C" w:rsidRDefault="7110688F" w:rsidP="248539DE">
      <w:pPr>
        <w:ind w:firstLine="360"/>
        <w:rPr>
          <w:rFonts w:ascii="Arial" w:eastAsia="Arial" w:hAnsi="Arial" w:cs="Arial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093D877A" w14:textId="0D34B89F" w:rsidR="00CE306C" w:rsidRDefault="7110688F" w:rsidP="248539DE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48539D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7487FE16" w14:textId="4D967C5D" w:rsidR="00CE306C" w:rsidRDefault="00CE306C" w:rsidP="248539DE">
      <w:pPr>
        <w:rPr>
          <w:rFonts w:ascii="Arial" w:eastAsia="Arial" w:hAnsi="Arial" w:cs="Arial"/>
          <w:color w:val="000000" w:themeColor="text1"/>
        </w:rPr>
      </w:pPr>
    </w:p>
    <w:p w14:paraId="618D8E98" w14:textId="3604DE73" w:rsidR="00CE306C" w:rsidRDefault="7110688F" w:rsidP="248539DE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48539D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1B7E9938" w14:textId="5031F289" w:rsidR="00CE306C" w:rsidRDefault="7110688F" w:rsidP="248539DE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No</w:t>
      </w:r>
    </w:p>
    <w:p w14:paraId="128FEECD" w14:textId="59221560" w:rsidR="00CE306C" w:rsidRDefault="7110688F" w:rsidP="248539DE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Yes</w:t>
      </w:r>
    </w:p>
    <w:p w14:paraId="786D6165" w14:textId="030707AE" w:rsidR="00CE306C" w:rsidRDefault="7110688F" w:rsidP="248539DE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No one / I self-manage my funds: No</w:t>
      </w:r>
    </w:p>
    <w:p w14:paraId="65B44337" w14:textId="5EDEBA63" w:rsidR="00CE306C" w:rsidRDefault="7110688F" w:rsidP="248539DE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37EC10F7" w14:textId="7DFB3489" w:rsidR="00CE306C" w:rsidRDefault="7110688F" w:rsidP="248539DE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48539D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47F240AA" w14:textId="498FCC22" w:rsidR="00CE306C" w:rsidRDefault="7110688F" w:rsidP="248539DE">
      <w:pPr>
        <w:ind w:firstLine="360"/>
        <w:rPr>
          <w:rFonts w:ascii="Arial" w:eastAsia="Arial" w:hAnsi="Arial" w:cs="Arial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05861AB6" w14:textId="49533C85" w:rsidR="00CE306C" w:rsidRDefault="7110688F" w:rsidP="248539DE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48539D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44BCB4CA" w14:textId="09FA8470" w:rsidR="00CE306C" w:rsidRDefault="7110688F" w:rsidP="248539DE">
      <w:pPr>
        <w:ind w:firstLine="360"/>
        <w:rPr>
          <w:rFonts w:ascii="Arial" w:eastAsia="Arial" w:hAnsi="Arial" w:cs="Arial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Somewhat helpful</w:t>
      </w:r>
    </w:p>
    <w:p w14:paraId="31197381" w14:textId="1E278A12" w:rsidR="00CE306C" w:rsidRDefault="7110688F" w:rsidP="248539DE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48539D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46F42994" w14:textId="72747B21" w:rsidR="00CE306C" w:rsidRDefault="7110688F" w:rsidP="248539DE">
      <w:pPr>
        <w:ind w:firstLine="360"/>
        <w:rPr>
          <w:rFonts w:ascii="Arial" w:eastAsia="Arial" w:hAnsi="Arial" w:cs="Arial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517D7A4A" w14:textId="45757845" w:rsidR="00CE306C" w:rsidRDefault="00CE306C" w:rsidP="248539DE">
      <w:pPr>
        <w:rPr>
          <w:rFonts w:ascii="Arial" w:eastAsia="Arial" w:hAnsi="Arial" w:cs="Arial"/>
          <w:color w:val="000000" w:themeColor="text1"/>
        </w:rPr>
      </w:pPr>
    </w:p>
    <w:p w14:paraId="0DC5B3BD" w14:textId="3F2DCA9A" w:rsidR="00CE306C" w:rsidRDefault="7110688F" w:rsidP="248539DE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48539D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5C41CC62" w14:textId="1D09CE28" w:rsidR="00CE306C" w:rsidRDefault="7110688F" w:rsidP="248539DE">
      <w:pPr>
        <w:ind w:firstLine="360"/>
        <w:rPr>
          <w:rFonts w:ascii="Arial" w:eastAsia="Arial" w:hAnsi="Arial" w:cs="Arial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5D2BE43C" w14:textId="10784129" w:rsidR="00CE306C" w:rsidRDefault="7110688F" w:rsidP="248539DE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48539D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022D65B1" w14:textId="3D37BBC9" w:rsidR="00CE306C" w:rsidRDefault="7110688F" w:rsidP="248539DE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Peer support networks: Unlikely</w:t>
      </w:r>
    </w:p>
    <w:p w14:paraId="726C4CB4" w14:textId="578844CE" w:rsidR="00CE306C" w:rsidRDefault="7110688F" w:rsidP="248539DE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Mentors: Neutral</w:t>
      </w:r>
    </w:p>
    <w:p w14:paraId="4AF93BDA" w14:textId="062CD2A1" w:rsidR="00CE306C" w:rsidRDefault="7110688F" w:rsidP="248539DE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Specialised home and living support coordinators: Extremely unlikely</w:t>
      </w:r>
    </w:p>
    <w:p w14:paraId="413B5AC7" w14:textId="5D1700E8" w:rsidR="00CE306C" w:rsidRDefault="7110688F" w:rsidP="248539DE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Support coordinator / LAC: Extremely unlikely</w:t>
      </w:r>
    </w:p>
    <w:p w14:paraId="65ED13A1" w14:textId="58F724C2" w:rsidR="00CE306C" w:rsidRDefault="7110688F" w:rsidP="248539DE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NDIA planner / delegate: Extremely unlikely</w:t>
      </w:r>
    </w:p>
    <w:p w14:paraId="2E063630" w14:textId="7AB1F2A8" w:rsidR="00CE306C" w:rsidRDefault="7110688F" w:rsidP="248539DE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Family and friends: Very likely</w:t>
      </w:r>
      <w:r w:rsidR="001305F5">
        <w:tab/>
      </w:r>
    </w:p>
    <w:p w14:paraId="23CF75A3" w14:textId="2217C0B2" w:rsidR="00CE306C" w:rsidRDefault="7110688F" w:rsidP="248539DE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Other – please describe: Extremely unlikely</w:t>
      </w:r>
    </w:p>
    <w:p w14:paraId="0FC486EA" w14:textId="70767A10" w:rsidR="00CE306C" w:rsidRDefault="00CE306C" w:rsidP="248539DE">
      <w:pPr>
        <w:rPr>
          <w:rFonts w:ascii="Arial" w:eastAsia="Arial" w:hAnsi="Arial" w:cs="Arial"/>
          <w:color w:val="000000" w:themeColor="text1"/>
        </w:rPr>
      </w:pPr>
    </w:p>
    <w:p w14:paraId="05982629" w14:textId="264E49FD" w:rsidR="00CE306C" w:rsidRDefault="7110688F" w:rsidP="248539DE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48539D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1256457E" w14:textId="5962F0D3" w:rsidR="00CE306C" w:rsidRDefault="7110688F" w:rsidP="248539DE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Pricing incentives for providers: No</w:t>
      </w:r>
    </w:p>
    <w:p w14:paraId="2634AC4F" w14:textId="62E2F2A0" w:rsidR="00CE306C" w:rsidRDefault="7110688F" w:rsidP="248539DE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Recognition of innovative providers: No</w:t>
      </w:r>
    </w:p>
    <w:p w14:paraId="24B1E305" w14:textId="78DCF919" w:rsidR="00CE306C" w:rsidRDefault="7110688F" w:rsidP="248539DE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Newsletters: No</w:t>
      </w:r>
    </w:p>
    <w:p w14:paraId="04DBFB41" w14:textId="03B3C84F" w:rsidR="00CE306C" w:rsidRDefault="7110688F" w:rsidP="248539DE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Showcases: Yes</w:t>
      </w:r>
    </w:p>
    <w:p w14:paraId="773FD864" w14:textId="0D55037C" w:rsidR="00CE306C" w:rsidRDefault="7110688F" w:rsidP="248539DE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Participant reviews and ratings: Yes</w:t>
      </w:r>
    </w:p>
    <w:p w14:paraId="47E80002" w14:textId="151CFE21" w:rsidR="00CE306C" w:rsidRDefault="7110688F" w:rsidP="248539DE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13F5024B" w14:textId="7F735655" w:rsidR="00CE306C" w:rsidRDefault="00CE306C" w:rsidP="248539DE">
      <w:pPr>
        <w:rPr>
          <w:rFonts w:ascii="Arial" w:eastAsia="Arial" w:hAnsi="Arial" w:cs="Arial"/>
          <w:color w:val="000000" w:themeColor="text1"/>
        </w:rPr>
      </w:pPr>
    </w:p>
    <w:p w14:paraId="1D94A684" w14:textId="5C9848B6" w:rsidR="00CE306C" w:rsidRDefault="7110688F" w:rsidP="248539DE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48539D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3F7EF56A" w14:textId="4B34E510" w:rsidR="00CE306C" w:rsidRDefault="7110688F" w:rsidP="248539DE">
      <w:pPr>
        <w:ind w:left="284"/>
        <w:rPr>
          <w:rFonts w:ascii="Arial" w:eastAsia="Arial" w:hAnsi="Arial" w:cs="Arial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43FA695F" w14:textId="3AB39E0B" w:rsidR="00CE306C" w:rsidRDefault="00CE306C" w:rsidP="248539DE">
      <w:pPr>
        <w:rPr>
          <w:rFonts w:ascii="Arial" w:eastAsia="Arial" w:hAnsi="Arial" w:cs="Arial"/>
          <w:color w:val="000000" w:themeColor="text1"/>
        </w:rPr>
      </w:pPr>
    </w:p>
    <w:p w14:paraId="21D14D69" w14:textId="3AAA7058" w:rsidR="00CE306C" w:rsidRDefault="7110688F" w:rsidP="248539DE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48539D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7C5E5098" w14:textId="366AA1DB" w:rsidR="00CE306C" w:rsidRDefault="7110688F" w:rsidP="248539DE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48BAD6BD" w14:textId="69190D0D" w:rsidR="00CE306C" w:rsidRDefault="7110688F" w:rsidP="248539DE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184EF6CF" w14:textId="5AA0D607" w:rsidR="00CE306C" w:rsidRDefault="7110688F" w:rsidP="248539DE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Living in a rural and remote area? No</w:t>
      </w:r>
    </w:p>
    <w:p w14:paraId="126A064B" w14:textId="154D6D30" w:rsidR="00CE306C" w:rsidRDefault="7110688F" w:rsidP="248539DE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LGBTIQA? Yes</w:t>
      </w:r>
    </w:p>
    <w:p w14:paraId="7E879CAA" w14:textId="55F9E9A8" w:rsidR="00CE306C" w:rsidRDefault="7110688F" w:rsidP="248539DE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248539DE">
        <w:rPr>
          <w:rFonts w:ascii="Arial" w:eastAsia="Arial" w:hAnsi="Arial" w:cs="Arial"/>
          <w:color w:val="000000" w:themeColor="text1"/>
          <w:lang w:val="en-AU"/>
        </w:rPr>
        <w:t>Having a psychosocial disability? No</w:t>
      </w:r>
    </w:p>
    <w:p w14:paraId="61A742D1" w14:textId="3640A3F1" w:rsidR="00CE306C" w:rsidRDefault="00CE306C" w:rsidP="248539DE">
      <w:pPr>
        <w:rPr>
          <w:rFonts w:ascii="Arial" w:eastAsia="Arial" w:hAnsi="Arial" w:cs="Arial"/>
          <w:color w:val="000000" w:themeColor="text1"/>
        </w:rPr>
      </w:pPr>
    </w:p>
    <w:p w14:paraId="216FF162" w14:textId="24A89612" w:rsidR="00CE306C" w:rsidRDefault="7110688F" w:rsidP="248539DE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48539D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57E7819F" w14:textId="3BCB7D0F" w:rsidR="00CE306C" w:rsidRDefault="00CE306C" w:rsidP="248539DE">
      <w:pPr>
        <w:rPr>
          <w:rFonts w:ascii="Arial" w:eastAsia="Arial" w:hAnsi="Arial" w:cs="Arial"/>
          <w:color w:val="000000" w:themeColor="text1"/>
        </w:rPr>
      </w:pPr>
    </w:p>
    <w:p w14:paraId="4A52F351" w14:textId="40B2A4A1" w:rsidR="00CE306C" w:rsidRDefault="7110688F" w:rsidP="248539DE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48539DE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56705366" w14:textId="77C67850" w:rsidR="00CE306C" w:rsidRDefault="7110688F" w:rsidP="248539DE">
      <w:pPr>
        <w:rPr>
          <w:rFonts w:ascii="Arial" w:eastAsia="Arial" w:hAnsi="Arial" w:cs="Arial"/>
          <w:color w:val="212529"/>
        </w:rPr>
      </w:pPr>
      <w:r w:rsidRPr="248539DE">
        <w:rPr>
          <w:rFonts w:ascii="Arial" w:eastAsia="Arial" w:hAnsi="Arial" w:cs="Arial"/>
          <w:color w:val="212529"/>
          <w:lang w:val="en-AU"/>
        </w:rPr>
        <w:t>No response recorded</w:t>
      </w:r>
    </w:p>
    <w:p w14:paraId="5E5787A5" w14:textId="60E7FBCA" w:rsidR="00CE306C" w:rsidRDefault="00CE306C" w:rsidP="248539DE"/>
    <w:sectPr w:rsidR="00CE30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B855" w14:textId="77777777" w:rsidR="001305F5" w:rsidRDefault="001305F5" w:rsidP="001305F5">
      <w:pPr>
        <w:spacing w:after="0" w:line="240" w:lineRule="auto"/>
      </w:pPr>
      <w:r>
        <w:separator/>
      </w:r>
    </w:p>
  </w:endnote>
  <w:endnote w:type="continuationSeparator" w:id="0">
    <w:p w14:paraId="40AC40CF" w14:textId="77777777" w:rsidR="001305F5" w:rsidRDefault="001305F5" w:rsidP="0013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203CC" w14:textId="77777777" w:rsidR="001305F5" w:rsidRDefault="001305F5" w:rsidP="001305F5">
      <w:pPr>
        <w:spacing w:after="0" w:line="240" w:lineRule="auto"/>
      </w:pPr>
      <w:r>
        <w:separator/>
      </w:r>
    </w:p>
  </w:footnote>
  <w:footnote w:type="continuationSeparator" w:id="0">
    <w:p w14:paraId="46AD085B" w14:textId="77777777" w:rsidR="001305F5" w:rsidRDefault="001305F5" w:rsidP="00130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4244"/>
    <w:multiLevelType w:val="hybridMultilevel"/>
    <w:tmpl w:val="FFFFFFFF"/>
    <w:lvl w:ilvl="0" w:tplc="E6340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08B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7CC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E33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D0D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38A1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00E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B435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B21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F5E21"/>
    <w:multiLevelType w:val="hybridMultilevel"/>
    <w:tmpl w:val="FFFFFFFF"/>
    <w:lvl w:ilvl="0" w:tplc="C8064762">
      <w:start w:val="1"/>
      <w:numFmt w:val="lowerLetter"/>
      <w:lvlText w:val="%1."/>
      <w:lvlJc w:val="left"/>
      <w:pPr>
        <w:ind w:left="720" w:hanging="360"/>
      </w:pPr>
    </w:lvl>
    <w:lvl w:ilvl="1" w:tplc="DF869B0A">
      <w:start w:val="1"/>
      <w:numFmt w:val="lowerLetter"/>
      <w:lvlText w:val="%2."/>
      <w:lvlJc w:val="left"/>
      <w:pPr>
        <w:ind w:left="1440" w:hanging="360"/>
      </w:pPr>
    </w:lvl>
    <w:lvl w:ilvl="2" w:tplc="76A63268">
      <w:start w:val="1"/>
      <w:numFmt w:val="lowerRoman"/>
      <w:lvlText w:val="%3."/>
      <w:lvlJc w:val="right"/>
      <w:pPr>
        <w:ind w:left="2160" w:hanging="180"/>
      </w:pPr>
    </w:lvl>
    <w:lvl w:ilvl="3" w:tplc="1ABC1A36">
      <w:start w:val="1"/>
      <w:numFmt w:val="decimal"/>
      <w:lvlText w:val="%4."/>
      <w:lvlJc w:val="left"/>
      <w:pPr>
        <w:ind w:left="2880" w:hanging="360"/>
      </w:pPr>
    </w:lvl>
    <w:lvl w:ilvl="4" w:tplc="D49E3606">
      <w:start w:val="1"/>
      <w:numFmt w:val="lowerLetter"/>
      <w:lvlText w:val="%5."/>
      <w:lvlJc w:val="left"/>
      <w:pPr>
        <w:ind w:left="3600" w:hanging="360"/>
      </w:pPr>
    </w:lvl>
    <w:lvl w:ilvl="5" w:tplc="D1FAF7F4">
      <w:start w:val="1"/>
      <w:numFmt w:val="lowerRoman"/>
      <w:lvlText w:val="%6."/>
      <w:lvlJc w:val="right"/>
      <w:pPr>
        <w:ind w:left="4320" w:hanging="180"/>
      </w:pPr>
    </w:lvl>
    <w:lvl w:ilvl="6" w:tplc="0C1E27AA">
      <w:start w:val="1"/>
      <w:numFmt w:val="decimal"/>
      <w:lvlText w:val="%7."/>
      <w:lvlJc w:val="left"/>
      <w:pPr>
        <w:ind w:left="5040" w:hanging="360"/>
      </w:pPr>
    </w:lvl>
    <w:lvl w:ilvl="7" w:tplc="EFE4A918">
      <w:start w:val="1"/>
      <w:numFmt w:val="lowerLetter"/>
      <w:lvlText w:val="%8."/>
      <w:lvlJc w:val="left"/>
      <w:pPr>
        <w:ind w:left="5760" w:hanging="360"/>
      </w:pPr>
    </w:lvl>
    <w:lvl w:ilvl="8" w:tplc="6B44881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B11C1"/>
    <w:multiLevelType w:val="hybridMultilevel"/>
    <w:tmpl w:val="FFFFFFFF"/>
    <w:lvl w:ilvl="0" w:tplc="933E2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9C2F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948D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004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4E4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B04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3EF3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2255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081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93749"/>
    <w:multiLevelType w:val="hybridMultilevel"/>
    <w:tmpl w:val="FFFFFFFF"/>
    <w:lvl w:ilvl="0" w:tplc="58F28D36">
      <w:start w:val="110"/>
      <w:numFmt w:val="lowerLetter"/>
      <w:lvlText w:val="%1."/>
      <w:lvlJc w:val="left"/>
      <w:pPr>
        <w:ind w:left="720" w:hanging="360"/>
      </w:pPr>
    </w:lvl>
    <w:lvl w:ilvl="1" w:tplc="F3884618">
      <w:start w:val="1"/>
      <w:numFmt w:val="lowerLetter"/>
      <w:lvlText w:val="%2."/>
      <w:lvlJc w:val="left"/>
      <w:pPr>
        <w:ind w:left="1440" w:hanging="360"/>
      </w:pPr>
    </w:lvl>
    <w:lvl w:ilvl="2" w:tplc="92BA5FA6">
      <w:start w:val="1"/>
      <w:numFmt w:val="lowerRoman"/>
      <w:lvlText w:val="%3."/>
      <w:lvlJc w:val="right"/>
      <w:pPr>
        <w:ind w:left="2160" w:hanging="180"/>
      </w:pPr>
    </w:lvl>
    <w:lvl w:ilvl="3" w:tplc="F006A1B6">
      <w:start w:val="1"/>
      <w:numFmt w:val="decimal"/>
      <w:lvlText w:val="%4."/>
      <w:lvlJc w:val="left"/>
      <w:pPr>
        <w:ind w:left="2880" w:hanging="360"/>
      </w:pPr>
    </w:lvl>
    <w:lvl w:ilvl="4" w:tplc="5F524A68">
      <w:start w:val="1"/>
      <w:numFmt w:val="lowerLetter"/>
      <w:lvlText w:val="%5."/>
      <w:lvlJc w:val="left"/>
      <w:pPr>
        <w:ind w:left="3600" w:hanging="360"/>
      </w:pPr>
    </w:lvl>
    <w:lvl w:ilvl="5" w:tplc="D2080C44">
      <w:start w:val="1"/>
      <w:numFmt w:val="lowerRoman"/>
      <w:lvlText w:val="%6."/>
      <w:lvlJc w:val="right"/>
      <w:pPr>
        <w:ind w:left="4320" w:hanging="180"/>
      </w:pPr>
    </w:lvl>
    <w:lvl w:ilvl="6" w:tplc="F68C1B26">
      <w:start w:val="1"/>
      <w:numFmt w:val="decimal"/>
      <w:lvlText w:val="%7."/>
      <w:lvlJc w:val="left"/>
      <w:pPr>
        <w:ind w:left="5040" w:hanging="360"/>
      </w:pPr>
    </w:lvl>
    <w:lvl w:ilvl="7" w:tplc="C5A625BE">
      <w:start w:val="1"/>
      <w:numFmt w:val="lowerLetter"/>
      <w:lvlText w:val="%8."/>
      <w:lvlJc w:val="left"/>
      <w:pPr>
        <w:ind w:left="5760" w:hanging="360"/>
      </w:pPr>
    </w:lvl>
    <w:lvl w:ilvl="8" w:tplc="387EC5B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545C9"/>
    <w:multiLevelType w:val="hybridMultilevel"/>
    <w:tmpl w:val="FFFFFFFF"/>
    <w:lvl w:ilvl="0" w:tplc="F2C29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9A84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5E0A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8C7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4A6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0A95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8C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84D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D466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E481A"/>
    <w:multiLevelType w:val="hybridMultilevel"/>
    <w:tmpl w:val="FFFFFFFF"/>
    <w:lvl w:ilvl="0" w:tplc="B48E210E">
      <w:start w:val="1"/>
      <w:numFmt w:val="decimal"/>
      <w:lvlText w:val="%1."/>
      <w:lvlJc w:val="left"/>
      <w:pPr>
        <w:ind w:left="720" w:hanging="360"/>
      </w:pPr>
    </w:lvl>
    <w:lvl w:ilvl="1" w:tplc="674437E2">
      <w:start w:val="1"/>
      <w:numFmt w:val="lowerLetter"/>
      <w:lvlText w:val="%2."/>
      <w:lvlJc w:val="left"/>
      <w:pPr>
        <w:ind w:left="1440" w:hanging="360"/>
      </w:pPr>
    </w:lvl>
    <w:lvl w:ilvl="2" w:tplc="5D34FA30">
      <w:start w:val="1"/>
      <w:numFmt w:val="lowerRoman"/>
      <w:lvlText w:val="%3."/>
      <w:lvlJc w:val="right"/>
      <w:pPr>
        <w:ind w:left="2160" w:hanging="180"/>
      </w:pPr>
    </w:lvl>
    <w:lvl w:ilvl="3" w:tplc="CE78524C">
      <w:start w:val="1"/>
      <w:numFmt w:val="decimal"/>
      <w:lvlText w:val="%4."/>
      <w:lvlJc w:val="left"/>
      <w:pPr>
        <w:ind w:left="2880" w:hanging="360"/>
      </w:pPr>
    </w:lvl>
    <w:lvl w:ilvl="4" w:tplc="A0067408">
      <w:start w:val="1"/>
      <w:numFmt w:val="lowerLetter"/>
      <w:lvlText w:val="%5."/>
      <w:lvlJc w:val="left"/>
      <w:pPr>
        <w:ind w:left="3600" w:hanging="360"/>
      </w:pPr>
    </w:lvl>
    <w:lvl w:ilvl="5" w:tplc="F0B865AA">
      <w:start w:val="1"/>
      <w:numFmt w:val="lowerRoman"/>
      <w:lvlText w:val="%6."/>
      <w:lvlJc w:val="right"/>
      <w:pPr>
        <w:ind w:left="4320" w:hanging="180"/>
      </w:pPr>
    </w:lvl>
    <w:lvl w:ilvl="6" w:tplc="93CA3078">
      <w:start w:val="1"/>
      <w:numFmt w:val="decimal"/>
      <w:lvlText w:val="%7."/>
      <w:lvlJc w:val="left"/>
      <w:pPr>
        <w:ind w:left="5040" w:hanging="360"/>
      </w:pPr>
    </w:lvl>
    <w:lvl w:ilvl="7" w:tplc="F5B253FE">
      <w:start w:val="1"/>
      <w:numFmt w:val="lowerLetter"/>
      <w:lvlText w:val="%8."/>
      <w:lvlJc w:val="left"/>
      <w:pPr>
        <w:ind w:left="5760" w:hanging="360"/>
      </w:pPr>
    </w:lvl>
    <w:lvl w:ilvl="8" w:tplc="B538CA9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53DD2"/>
    <w:multiLevelType w:val="hybridMultilevel"/>
    <w:tmpl w:val="FFFFFFFF"/>
    <w:lvl w:ilvl="0" w:tplc="C31E0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3859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2C3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24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82DC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C91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52DE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00A5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E0A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737F2"/>
    <w:multiLevelType w:val="hybridMultilevel"/>
    <w:tmpl w:val="FFFFFFFF"/>
    <w:lvl w:ilvl="0" w:tplc="E69CA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9CED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340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0D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E4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B488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C3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AE3D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C8C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807BD"/>
    <w:multiLevelType w:val="hybridMultilevel"/>
    <w:tmpl w:val="FFFFFFFF"/>
    <w:lvl w:ilvl="0" w:tplc="29CCBB34">
      <w:start w:val="1"/>
      <w:numFmt w:val="lowerLetter"/>
      <w:lvlText w:val="%1."/>
      <w:lvlJc w:val="left"/>
      <w:pPr>
        <w:ind w:left="720" w:hanging="360"/>
      </w:pPr>
    </w:lvl>
    <w:lvl w:ilvl="1" w:tplc="5AB0914E">
      <w:start w:val="1"/>
      <w:numFmt w:val="lowerLetter"/>
      <w:lvlText w:val="%2."/>
      <w:lvlJc w:val="left"/>
      <w:pPr>
        <w:ind w:left="1440" w:hanging="360"/>
      </w:pPr>
    </w:lvl>
    <w:lvl w:ilvl="2" w:tplc="C6F6405A">
      <w:start w:val="1"/>
      <w:numFmt w:val="lowerRoman"/>
      <w:lvlText w:val="%3."/>
      <w:lvlJc w:val="right"/>
      <w:pPr>
        <w:ind w:left="2160" w:hanging="180"/>
      </w:pPr>
    </w:lvl>
    <w:lvl w:ilvl="3" w:tplc="23722780">
      <w:start w:val="1"/>
      <w:numFmt w:val="decimal"/>
      <w:lvlText w:val="%4."/>
      <w:lvlJc w:val="left"/>
      <w:pPr>
        <w:ind w:left="2880" w:hanging="360"/>
      </w:pPr>
    </w:lvl>
    <w:lvl w:ilvl="4" w:tplc="E684DC48">
      <w:start w:val="1"/>
      <w:numFmt w:val="lowerLetter"/>
      <w:lvlText w:val="%5."/>
      <w:lvlJc w:val="left"/>
      <w:pPr>
        <w:ind w:left="3600" w:hanging="360"/>
      </w:pPr>
    </w:lvl>
    <w:lvl w:ilvl="5" w:tplc="37D67604">
      <w:start w:val="1"/>
      <w:numFmt w:val="lowerRoman"/>
      <w:lvlText w:val="%6."/>
      <w:lvlJc w:val="right"/>
      <w:pPr>
        <w:ind w:left="4320" w:hanging="180"/>
      </w:pPr>
    </w:lvl>
    <w:lvl w:ilvl="6" w:tplc="E1F87686">
      <w:start w:val="1"/>
      <w:numFmt w:val="decimal"/>
      <w:lvlText w:val="%7."/>
      <w:lvlJc w:val="left"/>
      <w:pPr>
        <w:ind w:left="5040" w:hanging="360"/>
      </w:pPr>
    </w:lvl>
    <w:lvl w:ilvl="7" w:tplc="511E42A0">
      <w:start w:val="1"/>
      <w:numFmt w:val="lowerLetter"/>
      <w:lvlText w:val="%8."/>
      <w:lvlJc w:val="left"/>
      <w:pPr>
        <w:ind w:left="5760" w:hanging="360"/>
      </w:pPr>
    </w:lvl>
    <w:lvl w:ilvl="8" w:tplc="68C0297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45358"/>
    <w:multiLevelType w:val="hybridMultilevel"/>
    <w:tmpl w:val="FFFFFFFF"/>
    <w:lvl w:ilvl="0" w:tplc="2EBC3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B24B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46B3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01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E9C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FAD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475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2E3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E68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00498"/>
    <w:multiLevelType w:val="hybridMultilevel"/>
    <w:tmpl w:val="FFFFFFFF"/>
    <w:lvl w:ilvl="0" w:tplc="EBD4D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88F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FEAE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348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1A4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502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C5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4684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ABC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74134"/>
    <w:multiLevelType w:val="hybridMultilevel"/>
    <w:tmpl w:val="FFFFFFFF"/>
    <w:lvl w:ilvl="0" w:tplc="5E16E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0849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74C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944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9AC3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2A24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6680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282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B084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533B4"/>
    <w:multiLevelType w:val="hybridMultilevel"/>
    <w:tmpl w:val="FFFFFFFF"/>
    <w:lvl w:ilvl="0" w:tplc="94040AD8">
      <w:start w:val="110"/>
      <w:numFmt w:val="lowerLetter"/>
      <w:lvlText w:val="%1."/>
      <w:lvlJc w:val="left"/>
      <w:pPr>
        <w:ind w:left="720" w:hanging="360"/>
      </w:pPr>
    </w:lvl>
    <w:lvl w:ilvl="1" w:tplc="3D6A7082">
      <w:start w:val="1"/>
      <w:numFmt w:val="lowerLetter"/>
      <w:lvlText w:val="%2."/>
      <w:lvlJc w:val="left"/>
      <w:pPr>
        <w:ind w:left="1440" w:hanging="360"/>
      </w:pPr>
    </w:lvl>
    <w:lvl w:ilvl="2" w:tplc="B4A217BA">
      <w:start w:val="1"/>
      <w:numFmt w:val="lowerRoman"/>
      <w:lvlText w:val="%3."/>
      <w:lvlJc w:val="right"/>
      <w:pPr>
        <w:ind w:left="2160" w:hanging="180"/>
      </w:pPr>
    </w:lvl>
    <w:lvl w:ilvl="3" w:tplc="8AF4311E">
      <w:start w:val="1"/>
      <w:numFmt w:val="decimal"/>
      <w:lvlText w:val="%4."/>
      <w:lvlJc w:val="left"/>
      <w:pPr>
        <w:ind w:left="2880" w:hanging="360"/>
      </w:pPr>
    </w:lvl>
    <w:lvl w:ilvl="4" w:tplc="BA7E112A">
      <w:start w:val="1"/>
      <w:numFmt w:val="lowerLetter"/>
      <w:lvlText w:val="%5."/>
      <w:lvlJc w:val="left"/>
      <w:pPr>
        <w:ind w:left="3600" w:hanging="360"/>
      </w:pPr>
    </w:lvl>
    <w:lvl w:ilvl="5" w:tplc="CA86F734">
      <w:start w:val="1"/>
      <w:numFmt w:val="lowerRoman"/>
      <w:lvlText w:val="%6."/>
      <w:lvlJc w:val="right"/>
      <w:pPr>
        <w:ind w:left="4320" w:hanging="180"/>
      </w:pPr>
    </w:lvl>
    <w:lvl w:ilvl="6" w:tplc="1A02318C">
      <w:start w:val="1"/>
      <w:numFmt w:val="decimal"/>
      <w:lvlText w:val="%7."/>
      <w:lvlJc w:val="left"/>
      <w:pPr>
        <w:ind w:left="5040" w:hanging="360"/>
      </w:pPr>
    </w:lvl>
    <w:lvl w:ilvl="7" w:tplc="40AC5D4E">
      <w:start w:val="1"/>
      <w:numFmt w:val="lowerLetter"/>
      <w:lvlText w:val="%8."/>
      <w:lvlJc w:val="left"/>
      <w:pPr>
        <w:ind w:left="5760" w:hanging="360"/>
      </w:pPr>
    </w:lvl>
    <w:lvl w:ilvl="8" w:tplc="FA7066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12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849EB7"/>
    <w:rsid w:val="001305F5"/>
    <w:rsid w:val="00CE306C"/>
    <w:rsid w:val="248539DE"/>
    <w:rsid w:val="34849EB7"/>
    <w:rsid w:val="7110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49EB7"/>
  <w15:chartTrackingRefBased/>
  <w15:docId w15:val="{23007171-B88E-4DEE-9761-5949A978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3137A644-6F6B-4EB9-AC82-7AB422191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DDDE9E-CA6D-4C6B-8E12-DA0B8BA40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12A063-8424-4110-8C12-282A6F34016C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3</cp:revision>
  <dcterms:created xsi:type="dcterms:W3CDTF">2021-12-03T02:02:00Z</dcterms:created>
  <dcterms:modified xsi:type="dcterms:W3CDTF">2021-12-03T02:02:00Z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2021-12-03T02:02:36Z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680138b0-84c7-4643-9b6e-ce3491b579be</vt:lpwstr>
  </property>
  <property fmtid="{D5CDD505-2E9C-101B-9397-08002B2CF9AE}" pid="9" name="MSIP_Label_2b83f8d7-e91f-4eee-a336-52a8061c0503_ContentBits">
    <vt:lpwstr>0</vt:lpwstr>
  </property>
</Properties>
</file>